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39C2" w:rsidRPr="000939C2" w:rsidRDefault="000939C2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0939C2">
        <w:rPr>
          <w:rFonts w:ascii="Times New Roman" w:hAnsi="Times New Roman" w:cs="Times New Roman"/>
          <w:sz w:val="24"/>
          <w:szCs w:val="24"/>
        </w:rPr>
        <w:t>ПРАВИТЕЛЬСТВО КАЛУЖСКОЙ ОБЛАСТИ</w:t>
      </w:r>
    </w:p>
    <w:p w:rsidR="000939C2" w:rsidRPr="000939C2" w:rsidRDefault="000939C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939C2" w:rsidRPr="000939C2" w:rsidRDefault="000939C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939C2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0939C2" w:rsidRPr="000939C2" w:rsidRDefault="000939C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939C2">
        <w:rPr>
          <w:rFonts w:ascii="Times New Roman" w:hAnsi="Times New Roman" w:cs="Times New Roman"/>
          <w:sz w:val="24"/>
          <w:szCs w:val="24"/>
        </w:rPr>
        <w:t>от 28 октября 2013 г. N 575</w:t>
      </w:r>
    </w:p>
    <w:p w:rsidR="000939C2" w:rsidRPr="000939C2" w:rsidRDefault="000939C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939C2" w:rsidRPr="000939C2" w:rsidRDefault="000939C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939C2">
        <w:rPr>
          <w:rFonts w:ascii="Times New Roman" w:hAnsi="Times New Roman" w:cs="Times New Roman"/>
          <w:sz w:val="24"/>
          <w:szCs w:val="24"/>
        </w:rPr>
        <w:t>ОБ УТВЕРЖДЕНИИ ПОЛОЖЕНИЯ О ПОРЯДКЕ И УСЛОВИЯХ ПРЕДОСТАВЛЕНИЯ</w:t>
      </w:r>
    </w:p>
    <w:p w:rsidR="000939C2" w:rsidRPr="000939C2" w:rsidRDefault="000939C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939C2">
        <w:rPr>
          <w:rFonts w:ascii="Times New Roman" w:hAnsi="Times New Roman" w:cs="Times New Roman"/>
          <w:sz w:val="24"/>
          <w:szCs w:val="24"/>
        </w:rPr>
        <w:t>ЕЖЕГОДНОЙ ДЕНЕЖНОЙ ВЫПЛАТЫ ДЛЯ ПРИОБРЕТЕНИЯ ТОПЛИВА</w:t>
      </w:r>
    </w:p>
    <w:p w:rsidR="000939C2" w:rsidRPr="000939C2" w:rsidRDefault="000939C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939C2">
        <w:rPr>
          <w:rFonts w:ascii="Times New Roman" w:hAnsi="Times New Roman" w:cs="Times New Roman"/>
          <w:sz w:val="24"/>
          <w:szCs w:val="24"/>
        </w:rPr>
        <w:t>И ЕГО ДОСТАВКИ</w:t>
      </w:r>
    </w:p>
    <w:p w:rsidR="000939C2" w:rsidRPr="000939C2" w:rsidRDefault="000939C2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939C2" w:rsidRPr="000939C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9C2" w:rsidRPr="000939C2" w:rsidRDefault="000939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9C2" w:rsidRPr="000939C2" w:rsidRDefault="000939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939C2" w:rsidRPr="000939C2" w:rsidRDefault="000939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9C2">
              <w:rPr>
                <w:rFonts w:ascii="Times New Roman" w:hAnsi="Times New Roman" w:cs="Times New Roman"/>
                <w:sz w:val="24"/>
                <w:szCs w:val="24"/>
              </w:rPr>
              <w:t>Список изменяющих документов</w:t>
            </w:r>
          </w:p>
          <w:p w:rsidR="000939C2" w:rsidRPr="000939C2" w:rsidRDefault="000939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9C2">
              <w:rPr>
                <w:rFonts w:ascii="Times New Roman" w:hAnsi="Times New Roman" w:cs="Times New Roman"/>
                <w:sz w:val="24"/>
                <w:szCs w:val="24"/>
              </w:rPr>
              <w:t>(в ред. Постановлений Правительства Калужской области</w:t>
            </w:r>
          </w:p>
          <w:p w:rsidR="000939C2" w:rsidRPr="000939C2" w:rsidRDefault="000939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9C2">
              <w:rPr>
                <w:rFonts w:ascii="Times New Roman" w:hAnsi="Times New Roman" w:cs="Times New Roman"/>
                <w:sz w:val="24"/>
                <w:szCs w:val="24"/>
              </w:rPr>
              <w:t>от 13.07.2015 N 373, от 08.06.2017 N 352, от 20.09.2019 N 593)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9C2" w:rsidRPr="000939C2" w:rsidRDefault="000939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39C2" w:rsidRPr="000939C2" w:rsidRDefault="000939C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939C2" w:rsidRPr="000939C2" w:rsidRDefault="000939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39C2">
        <w:rPr>
          <w:rFonts w:ascii="Times New Roman" w:hAnsi="Times New Roman" w:cs="Times New Roman"/>
          <w:sz w:val="24"/>
          <w:szCs w:val="24"/>
        </w:rPr>
        <w:t>Во исполнение Закона Калужской области "О мерах социальной поддержки ветеранов труда, лиц,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 медалями СССР за самоотверженный труд в период Великой Отечественной войны", Закона Калужской области "О мерах социальной поддержки реабилитированных лиц и лиц, признанных пострадавшими от политических репрессий", Закона Калужской области "О форме и порядке предоставления мер социальной поддержки граждан по оплате жилого помещения и коммунальных услуг в Калужской области" Правительство Калужской области</w:t>
      </w:r>
    </w:p>
    <w:p w:rsidR="000939C2" w:rsidRPr="000939C2" w:rsidRDefault="000939C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39C2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0939C2" w:rsidRPr="000939C2" w:rsidRDefault="000939C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939C2">
        <w:rPr>
          <w:rFonts w:ascii="Times New Roman" w:hAnsi="Times New Roman" w:cs="Times New Roman"/>
          <w:sz w:val="24"/>
          <w:szCs w:val="24"/>
        </w:rPr>
        <w:t>(преамбула в ред. Постановления Правительства Калужской области от 20.09.2019 N 593)</w:t>
      </w:r>
    </w:p>
    <w:p w:rsidR="000939C2" w:rsidRPr="000939C2" w:rsidRDefault="000939C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939C2" w:rsidRPr="000939C2" w:rsidRDefault="000939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39C2">
        <w:rPr>
          <w:rFonts w:ascii="Times New Roman" w:hAnsi="Times New Roman" w:cs="Times New Roman"/>
          <w:sz w:val="24"/>
          <w:szCs w:val="24"/>
        </w:rPr>
        <w:t>1. Утвердить Положение о порядке и условиях предоставления ежегодной денежной выплаты для приобретения топлива и его доставки (прилагается).</w:t>
      </w:r>
    </w:p>
    <w:p w:rsidR="000939C2" w:rsidRPr="000939C2" w:rsidRDefault="000939C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39C2">
        <w:rPr>
          <w:rFonts w:ascii="Times New Roman" w:hAnsi="Times New Roman" w:cs="Times New Roman"/>
          <w:sz w:val="24"/>
          <w:szCs w:val="24"/>
        </w:rPr>
        <w:t>2. Признать утратившими силу:</w:t>
      </w:r>
    </w:p>
    <w:p w:rsidR="000939C2" w:rsidRPr="000939C2" w:rsidRDefault="000939C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39C2">
        <w:rPr>
          <w:rFonts w:ascii="Times New Roman" w:hAnsi="Times New Roman" w:cs="Times New Roman"/>
          <w:sz w:val="24"/>
          <w:szCs w:val="24"/>
        </w:rPr>
        <w:t>2.1. Постановление Правительства Калужской области от 12.01.2005 N 3 "Об утверждении Положения о порядке и условиях предоставления ежегодной денежной выплаты для приобретения твердого топлива ветеранам труда, реабилитированным лицам, лицам, признанным пострадавшими от политических репрессий, проживающим в домах, не имеющих центрального отопления".</w:t>
      </w:r>
    </w:p>
    <w:p w:rsidR="000939C2" w:rsidRPr="000939C2" w:rsidRDefault="000939C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39C2">
        <w:rPr>
          <w:rFonts w:ascii="Times New Roman" w:hAnsi="Times New Roman" w:cs="Times New Roman"/>
          <w:sz w:val="24"/>
          <w:szCs w:val="24"/>
        </w:rPr>
        <w:t>2.2. Постановление Правительства Калужской области от 30.12.2011 N 732 "О внесении изменений в постановление Правительства Калужской области от 12.01.2005 N 3 "Об утверждении Положения о порядке и условиях предоставления ежегодной денежной выплаты для приобретения твердого топлива ветеранам труда, реабилитированным лицам, лицам, признанным пострадавшими от политических репрессий, проживающим в домах, не имеющих центрального отопления".</w:t>
      </w:r>
    </w:p>
    <w:p w:rsidR="000939C2" w:rsidRPr="000939C2" w:rsidRDefault="000939C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39C2">
        <w:rPr>
          <w:rFonts w:ascii="Times New Roman" w:hAnsi="Times New Roman" w:cs="Times New Roman"/>
          <w:sz w:val="24"/>
          <w:szCs w:val="24"/>
        </w:rPr>
        <w:t>2.3. Постановление Правите</w:t>
      </w:r>
      <w:r w:rsidR="006272A1">
        <w:rPr>
          <w:rFonts w:ascii="Times New Roman" w:hAnsi="Times New Roman" w:cs="Times New Roman"/>
          <w:sz w:val="24"/>
          <w:szCs w:val="24"/>
        </w:rPr>
        <w:t>\</w:t>
      </w:r>
      <w:proofErr w:type="spellStart"/>
      <w:r w:rsidRPr="000939C2">
        <w:rPr>
          <w:rFonts w:ascii="Times New Roman" w:hAnsi="Times New Roman" w:cs="Times New Roman"/>
          <w:sz w:val="24"/>
          <w:szCs w:val="24"/>
        </w:rPr>
        <w:t>льства</w:t>
      </w:r>
      <w:proofErr w:type="spellEnd"/>
      <w:r w:rsidRPr="000939C2">
        <w:rPr>
          <w:rFonts w:ascii="Times New Roman" w:hAnsi="Times New Roman" w:cs="Times New Roman"/>
          <w:sz w:val="24"/>
          <w:szCs w:val="24"/>
        </w:rPr>
        <w:t xml:space="preserve"> Калужской области от 02.07.2012 N 331 "О внесении изменения в постановление Правительства Калужской области от 12.01.2005 N 3 "Об утверждении Положения о порядке и условиях предоставления ежегодной денежной выплаты для приобретения твердого топлива ветеранам труда, реабилитированным лицам, лицам, признанным пострадавшими от политических репрессий, проживающим в домах, не имеющих центрального отопления" (в ред. постановления Правительства Калужской области от 30.12.2011 N 732)".</w:t>
      </w:r>
    </w:p>
    <w:p w:rsidR="000939C2" w:rsidRPr="000939C2" w:rsidRDefault="000939C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39C2">
        <w:rPr>
          <w:rFonts w:ascii="Times New Roman" w:hAnsi="Times New Roman" w:cs="Times New Roman"/>
          <w:sz w:val="24"/>
          <w:szCs w:val="24"/>
        </w:rPr>
        <w:lastRenderedPageBreak/>
        <w:t>2.4. Постановление Правительства Калужской области от 23.07.2009 N 292 "Об утверждении Положения о порядке и условиях предоставления ежегодной денежной выплаты для приобретения твердого топлива".</w:t>
      </w:r>
    </w:p>
    <w:p w:rsidR="000939C2" w:rsidRPr="000939C2" w:rsidRDefault="000939C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39C2">
        <w:rPr>
          <w:rFonts w:ascii="Times New Roman" w:hAnsi="Times New Roman" w:cs="Times New Roman"/>
          <w:sz w:val="24"/>
          <w:szCs w:val="24"/>
        </w:rPr>
        <w:t>2.5. Постановление Правительства Калужской области от 30.12.2011 N 730 "О внесении изменений в постановление Правительства Калужской области от 23.07.2009 N 292 "Об утверждении Положения о порядке и условиях предоставления ежегодной денежной выплаты для приобретения твердого топлива".</w:t>
      </w:r>
    </w:p>
    <w:p w:rsidR="000939C2" w:rsidRPr="000939C2" w:rsidRDefault="000939C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39C2">
        <w:rPr>
          <w:rFonts w:ascii="Times New Roman" w:hAnsi="Times New Roman" w:cs="Times New Roman"/>
          <w:sz w:val="24"/>
          <w:szCs w:val="24"/>
        </w:rPr>
        <w:t>2.6. Постановление Правительства Калужской области от 02.07.2012 N 333 "О внесении изменений в постановление Правительства Калужской области от 23.07.2009 N 292 "Об утверждении Положения о порядке и условиях предоставления ежегодной денежной выплаты для приобретения твердого топлива" (в ред. постановления Правительства Калужской области от 30.12.2011 N 730)".</w:t>
      </w:r>
    </w:p>
    <w:p w:rsidR="000939C2" w:rsidRPr="000939C2" w:rsidRDefault="000939C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39C2">
        <w:rPr>
          <w:rFonts w:ascii="Times New Roman" w:hAnsi="Times New Roman" w:cs="Times New Roman"/>
          <w:sz w:val="24"/>
          <w:szCs w:val="24"/>
        </w:rPr>
        <w:t>2.7. Постановление Правительства Калужской области от 30.09.2009 N 402 "Об утверждении Положения о порядке предоставления ежегодной денежной выплаты на топливо".</w:t>
      </w:r>
    </w:p>
    <w:p w:rsidR="000939C2" w:rsidRPr="000939C2" w:rsidRDefault="000939C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39C2">
        <w:rPr>
          <w:rFonts w:ascii="Times New Roman" w:hAnsi="Times New Roman" w:cs="Times New Roman"/>
          <w:sz w:val="24"/>
          <w:szCs w:val="24"/>
        </w:rPr>
        <w:t>2.8. Постановление Правительства Калужской области от 30.12.2011 N 729 "О внесении изменения в постановление Правительства Калужской области от 30.09.2009 N 402 "Об утверждении Положения о порядке предоставления ежегодной денежной выплаты на топливо".</w:t>
      </w:r>
    </w:p>
    <w:p w:rsidR="000939C2" w:rsidRPr="000939C2" w:rsidRDefault="000939C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39C2">
        <w:rPr>
          <w:rFonts w:ascii="Times New Roman" w:hAnsi="Times New Roman" w:cs="Times New Roman"/>
          <w:sz w:val="24"/>
          <w:szCs w:val="24"/>
        </w:rPr>
        <w:t>2.9. Постановление Правительства Калужской области от 02.07.2012 N 334 "О внесении изменений в постановление Правительства Калужской области от 30.09.2009 N 402 "Об утверждении Положения о порядке предоставления ежегодной денежной выплаты на топливо" (в ред. постановления Правительства Калужской области от 30.12.2011 N 729)".</w:t>
      </w:r>
    </w:p>
    <w:p w:rsidR="000939C2" w:rsidRPr="000939C2" w:rsidRDefault="000939C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39C2">
        <w:rPr>
          <w:rFonts w:ascii="Times New Roman" w:hAnsi="Times New Roman" w:cs="Times New Roman"/>
          <w:sz w:val="24"/>
          <w:szCs w:val="24"/>
        </w:rPr>
        <w:t>2.10. Пункты 1, 2, 3 постановления Правительства Калужской области от 21.05.2013 N 266 "О внесении изменений в некоторые постановления Правительства Калужской области".</w:t>
      </w:r>
    </w:p>
    <w:p w:rsidR="000939C2" w:rsidRPr="000939C2" w:rsidRDefault="000939C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39C2">
        <w:rPr>
          <w:rFonts w:ascii="Times New Roman" w:hAnsi="Times New Roman" w:cs="Times New Roman"/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0939C2" w:rsidRPr="000939C2" w:rsidRDefault="000939C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939C2" w:rsidRPr="000939C2" w:rsidRDefault="000939C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939C2">
        <w:rPr>
          <w:rFonts w:ascii="Times New Roman" w:hAnsi="Times New Roman" w:cs="Times New Roman"/>
          <w:sz w:val="24"/>
          <w:szCs w:val="24"/>
        </w:rPr>
        <w:t>Губернатор Калужской области</w:t>
      </w:r>
    </w:p>
    <w:p w:rsidR="000939C2" w:rsidRPr="000939C2" w:rsidRDefault="000939C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0939C2">
        <w:rPr>
          <w:rFonts w:ascii="Times New Roman" w:hAnsi="Times New Roman" w:cs="Times New Roman"/>
          <w:sz w:val="24"/>
          <w:szCs w:val="24"/>
        </w:rPr>
        <w:t>А.Д.Артамонов</w:t>
      </w:r>
      <w:proofErr w:type="spellEnd"/>
    </w:p>
    <w:p w:rsidR="000939C2" w:rsidRPr="000939C2" w:rsidRDefault="000939C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939C2" w:rsidRPr="000939C2" w:rsidRDefault="000939C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939C2" w:rsidRPr="000939C2" w:rsidRDefault="000939C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939C2" w:rsidRDefault="000939C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72A1" w:rsidRDefault="006272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72A1" w:rsidRDefault="006272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72A1" w:rsidRDefault="006272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72A1" w:rsidRDefault="006272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72A1" w:rsidRDefault="006272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72A1" w:rsidRDefault="006272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72A1" w:rsidRDefault="006272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72A1" w:rsidRDefault="006272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72A1" w:rsidRDefault="006272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72A1" w:rsidRDefault="006272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72A1" w:rsidRDefault="006272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72A1" w:rsidRPr="000939C2" w:rsidRDefault="006272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939C2" w:rsidRPr="000939C2" w:rsidRDefault="000939C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939C2" w:rsidRPr="000939C2" w:rsidRDefault="000939C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0939C2">
        <w:rPr>
          <w:rFonts w:ascii="Times New Roman" w:hAnsi="Times New Roman" w:cs="Times New Roman"/>
          <w:sz w:val="24"/>
          <w:szCs w:val="24"/>
        </w:rPr>
        <w:t>Приложение</w:t>
      </w:r>
    </w:p>
    <w:p w:rsidR="000939C2" w:rsidRPr="000939C2" w:rsidRDefault="000939C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939C2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0939C2" w:rsidRPr="000939C2" w:rsidRDefault="000939C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939C2">
        <w:rPr>
          <w:rFonts w:ascii="Times New Roman" w:hAnsi="Times New Roman" w:cs="Times New Roman"/>
          <w:sz w:val="24"/>
          <w:szCs w:val="24"/>
        </w:rPr>
        <w:t>Правительства Калужской области</w:t>
      </w:r>
    </w:p>
    <w:p w:rsidR="000939C2" w:rsidRPr="000939C2" w:rsidRDefault="000939C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939C2">
        <w:rPr>
          <w:rFonts w:ascii="Times New Roman" w:hAnsi="Times New Roman" w:cs="Times New Roman"/>
          <w:sz w:val="24"/>
          <w:szCs w:val="24"/>
        </w:rPr>
        <w:t>от 28 октября 2013 г. N 575</w:t>
      </w:r>
    </w:p>
    <w:p w:rsidR="000939C2" w:rsidRPr="000939C2" w:rsidRDefault="000939C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939C2" w:rsidRPr="000939C2" w:rsidRDefault="000939C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43"/>
      <w:bookmarkEnd w:id="1"/>
      <w:r w:rsidRPr="000939C2">
        <w:rPr>
          <w:rFonts w:ascii="Times New Roman" w:hAnsi="Times New Roman" w:cs="Times New Roman"/>
          <w:sz w:val="24"/>
          <w:szCs w:val="24"/>
        </w:rPr>
        <w:t>ПОЛОЖЕНИЕ</w:t>
      </w:r>
    </w:p>
    <w:p w:rsidR="000939C2" w:rsidRPr="000939C2" w:rsidRDefault="000939C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939C2">
        <w:rPr>
          <w:rFonts w:ascii="Times New Roman" w:hAnsi="Times New Roman" w:cs="Times New Roman"/>
          <w:sz w:val="24"/>
          <w:szCs w:val="24"/>
        </w:rPr>
        <w:t>О ПОРЯДКЕ И УСЛОВИЯХ ПРЕДОСТАВЛЕНИЯ ЕЖЕГОДНОЙ ДЕНЕЖНОЙ</w:t>
      </w:r>
    </w:p>
    <w:p w:rsidR="000939C2" w:rsidRPr="000939C2" w:rsidRDefault="000939C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939C2">
        <w:rPr>
          <w:rFonts w:ascii="Times New Roman" w:hAnsi="Times New Roman" w:cs="Times New Roman"/>
          <w:sz w:val="24"/>
          <w:szCs w:val="24"/>
        </w:rPr>
        <w:t>ВЫПЛАТЫ ДЛЯ ПРИОБРЕТЕНИЯ ТОПЛИВА И ЕГО ДОСТАВКИ</w:t>
      </w:r>
    </w:p>
    <w:p w:rsidR="000939C2" w:rsidRPr="000939C2" w:rsidRDefault="000939C2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939C2" w:rsidRPr="000939C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9C2" w:rsidRPr="000939C2" w:rsidRDefault="000939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9C2" w:rsidRPr="000939C2" w:rsidRDefault="000939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939C2" w:rsidRPr="000939C2" w:rsidRDefault="000939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9C2">
              <w:rPr>
                <w:rFonts w:ascii="Times New Roman" w:hAnsi="Times New Roman" w:cs="Times New Roman"/>
                <w:sz w:val="24"/>
                <w:szCs w:val="24"/>
              </w:rPr>
              <w:t>Список изменяющих документов</w:t>
            </w:r>
          </w:p>
          <w:p w:rsidR="000939C2" w:rsidRPr="000939C2" w:rsidRDefault="000939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9C2">
              <w:rPr>
                <w:rFonts w:ascii="Times New Roman" w:hAnsi="Times New Roman" w:cs="Times New Roman"/>
                <w:sz w:val="24"/>
                <w:szCs w:val="24"/>
              </w:rPr>
              <w:t>(в ред. Постановлений Правительства Калужской области</w:t>
            </w:r>
          </w:p>
          <w:p w:rsidR="000939C2" w:rsidRPr="000939C2" w:rsidRDefault="000939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9C2">
              <w:rPr>
                <w:rFonts w:ascii="Times New Roman" w:hAnsi="Times New Roman" w:cs="Times New Roman"/>
                <w:sz w:val="24"/>
                <w:szCs w:val="24"/>
              </w:rPr>
              <w:t>от 13.07.2015 N 373, от 08.06.2017 N 352, от 20.09.2019 N 593)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9C2" w:rsidRPr="000939C2" w:rsidRDefault="000939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39C2" w:rsidRPr="000939C2" w:rsidRDefault="000939C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939C2" w:rsidRPr="000939C2" w:rsidRDefault="000939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39C2">
        <w:rPr>
          <w:rFonts w:ascii="Times New Roman" w:hAnsi="Times New Roman" w:cs="Times New Roman"/>
          <w:sz w:val="24"/>
          <w:szCs w:val="24"/>
        </w:rPr>
        <w:t>1. Настоящее Положение устанавливает порядок и условия предоставления ежегодной денежной выплаты для приобретения топлива и его доставки (далее - выплата) гражданам, имеющим на нее право в соответствии с Законом Калужской области "О мерах социальной поддержки ветеранов труда, лиц,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 медалями СССР за самоотверженный труд в период Великой Отечественной войны", Законом Калужской области "О ветеранах труда Калужской области" и Законом Калужской области "О мерах социальной поддержки реабилитированных лиц и лиц, признанных пострадавшими от политических репрессий", проживающим в домах, не имеющих центрального отопления (далее - граждане).</w:t>
      </w:r>
    </w:p>
    <w:p w:rsidR="000939C2" w:rsidRPr="000939C2" w:rsidRDefault="000939C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939C2">
        <w:rPr>
          <w:rFonts w:ascii="Times New Roman" w:hAnsi="Times New Roman" w:cs="Times New Roman"/>
          <w:sz w:val="24"/>
          <w:szCs w:val="24"/>
        </w:rPr>
        <w:t>(п. 1 в ред. Постановления Правительства Калужской области от 20.09.2019 N 593)</w:t>
      </w:r>
    </w:p>
    <w:p w:rsidR="000939C2" w:rsidRPr="000939C2" w:rsidRDefault="000939C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39C2">
        <w:rPr>
          <w:rFonts w:ascii="Times New Roman" w:hAnsi="Times New Roman" w:cs="Times New Roman"/>
          <w:sz w:val="24"/>
          <w:szCs w:val="24"/>
        </w:rPr>
        <w:t>2. Выплата предоставляется органами местного самоуправления муниципальных районов, городских округов Калужской области, наделенными государственными полномочиями на оказание мер социальной поддержки по оплате жилищно-коммунальных услуг в соответствии с Законом Калужской области "О наделении органов местного самоуправления муниципальных районов и городских округов Калужской области отдельными государственными полномочиями" (далее - уполномоченные органы).</w:t>
      </w:r>
    </w:p>
    <w:p w:rsidR="000939C2" w:rsidRPr="000939C2" w:rsidRDefault="000939C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53"/>
      <w:bookmarkEnd w:id="2"/>
      <w:r w:rsidRPr="000939C2">
        <w:rPr>
          <w:rFonts w:ascii="Times New Roman" w:hAnsi="Times New Roman" w:cs="Times New Roman"/>
          <w:sz w:val="24"/>
          <w:szCs w:val="24"/>
        </w:rPr>
        <w:t>3. Предоставление выплаты уполномоченные органы осуществляют на основании следующих документов:</w:t>
      </w:r>
    </w:p>
    <w:p w:rsidR="000939C2" w:rsidRPr="000939C2" w:rsidRDefault="000939C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54"/>
      <w:bookmarkEnd w:id="3"/>
      <w:r w:rsidRPr="000939C2">
        <w:rPr>
          <w:rFonts w:ascii="Times New Roman" w:hAnsi="Times New Roman" w:cs="Times New Roman"/>
          <w:sz w:val="24"/>
          <w:szCs w:val="24"/>
        </w:rPr>
        <w:t>а) заявление по форме, установленной министерством труда и социальной защиты Калужской области;</w:t>
      </w:r>
    </w:p>
    <w:p w:rsidR="000939C2" w:rsidRPr="000939C2" w:rsidRDefault="000939C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939C2">
        <w:rPr>
          <w:rFonts w:ascii="Times New Roman" w:hAnsi="Times New Roman" w:cs="Times New Roman"/>
          <w:sz w:val="24"/>
          <w:szCs w:val="24"/>
        </w:rPr>
        <w:t>(в ред. Постановления Правительства Калужской области от 13.07.2015 N 373)</w:t>
      </w:r>
    </w:p>
    <w:p w:rsidR="000939C2" w:rsidRPr="000939C2" w:rsidRDefault="000939C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56"/>
      <w:bookmarkEnd w:id="4"/>
      <w:r w:rsidRPr="000939C2">
        <w:rPr>
          <w:rFonts w:ascii="Times New Roman" w:hAnsi="Times New Roman" w:cs="Times New Roman"/>
          <w:sz w:val="24"/>
          <w:szCs w:val="24"/>
        </w:rPr>
        <w:t>б) копия документа, удостоверяющего личность гражданина (с предъявлением оригинала, если копия нотариально не заверена);</w:t>
      </w:r>
    </w:p>
    <w:p w:rsidR="000939C2" w:rsidRPr="000939C2" w:rsidRDefault="000939C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57"/>
      <w:bookmarkEnd w:id="5"/>
      <w:r w:rsidRPr="000939C2">
        <w:rPr>
          <w:rFonts w:ascii="Times New Roman" w:hAnsi="Times New Roman" w:cs="Times New Roman"/>
          <w:sz w:val="24"/>
          <w:szCs w:val="24"/>
        </w:rPr>
        <w:t>в) копия документа, подтверждающего правовые основания получения мер социальной поддержки по оплате жилого помещения и коммунальных услуг (с предъявлением оригинала, если копия нотариально не заверена):</w:t>
      </w:r>
    </w:p>
    <w:p w:rsidR="000939C2" w:rsidRPr="000939C2" w:rsidRDefault="000939C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39C2">
        <w:rPr>
          <w:rFonts w:ascii="Times New Roman" w:hAnsi="Times New Roman" w:cs="Times New Roman"/>
          <w:sz w:val="24"/>
          <w:szCs w:val="24"/>
        </w:rPr>
        <w:t>- удостоверение соответствующего образца (для граждан, указанных в Законе Калужской области "О мерах социальной поддержки ветеранов труда, лиц,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 медалями СССР за самоотверженный труд в период Великой Отечественной войны", Законе Калужской области "О ветеранах труда Калужской области", Законе Калужской области "О мерах социальной поддержки реабилитированных лиц и лиц, признанных пострадавшими от политических репрессий");</w:t>
      </w:r>
    </w:p>
    <w:p w:rsidR="000939C2" w:rsidRPr="000939C2" w:rsidRDefault="000939C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939C2">
        <w:rPr>
          <w:rFonts w:ascii="Times New Roman" w:hAnsi="Times New Roman" w:cs="Times New Roman"/>
          <w:sz w:val="24"/>
          <w:szCs w:val="24"/>
        </w:rPr>
        <w:t>(в ред. Постановления Правительства Калужской области от 20.09.2019 N 593)</w:t>
      </w:r>
    </w:p>
    <w:p w:rsidR="000939C2" w:rsidRPr="000939C2" w:rsidRDefault="000939C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39C2">
        <w:rPr>
          <w:rFonts w:ascii="Times New Roman" w:hAnsi="Times New Roman" w:cs="Times New Roman"/>
          <w:sz w:val="24"/>
          <w:szCs w:val="24"/>
        </w:rPr>
        <w:t>- абзацы третий - четвертый утратили силу. - Постановление Правительства Калужской области от 08.06.2017 N 352;</w:t>
      </w:r>
    </w:p>
    <w:p w:rsidR="000939C2" w:rsidRPr="000939C2" w:rsidRDefault="000939C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39C2">
        <w:rPr>
          <w:rFonts w:ascii="Times New Roman" w:hAnsi="Times New Roman" w:cs="Times New Roman"/>
          <w:sz w:val="24"/>
          <w:szCs w:val="24"/>
        </w:rPr>
        <w:t>г) - д) утратили силу. - Постановление Правительства Калужской области от 20.09.2019 N 593;</w:t>
      </w:r>
    </w:p>
    <w:p w:rsidR="000939C2" w:rsidRPr="000939C2" w:rsidRDefault="000939C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39C2">
        <w:rPr>
          <w:rFonts w:ascii="Times New Roman" w:hAnsi="Times New Roman" w:cs="Times New Roman"/>
          <w:sz w:val="24"/>
          <w:szCs w:val="24"/>
        </w:rPr>
        <w:t>е) утратил силу. - Постановление Правительства Калужской области от 08.06.2017 N 352;</w:t>
      </w:r>
    </w:p>
    <w:p w:rsidR="000939C2" w:rsidRPr="000939C2" w:rsidRDefault="000939C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39C2">
        <w:rPr>
          <w:rFonts w:ascii="Times New Roman" w:hAnsi="Times New Roman" w:cs="Times New Roman"/>
          <w:sz w:val="24"/>
          <w:szCs w:val="24"/>
        </w:rPr>
        <w:t>ж) утратил силу. - Постановление Правительства Калужской области от 20.09.2019 N 593.</w:t>
      </w:r>
    </w:p>
    <w:p w:rsidR="000939C2" w:rsidRPr="000939C2" w:rsidRDefault="000939C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39C2">
        <w:rPr>
          <w:rFonts w:ascii="Times New Roman" w:hAnsi="Times New Roman" w:cs="Times New Roman"/>
          <w:sz w:val="24"/>
          <w:szCs w:val="24"/>
        </w:rPr>
        <w:t>Граждане лично, через законного представителя, почтой, через многофункциональный центр предоставления государственных и муниципальных услуг, а также в электронном виде с использованием портала государственных и муниципальных услуг (функций) Калужской области (по выбору гражданина) направляют в уполномоченные органы документы и сведения либо копии, указанные в подпунктах "а", "б", "в".</w:t>
      </w:r>
    </w:p>
    <w:p w:rsidR="000939C2" w:rsidRPr="000939C2" w:rsidRDefault="000939C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939C2">
        <w:rPr>
          <w:rFonts w:ascii="Times New Roman" w:hAnsi="Times New Roman" w:cs="Times New Roman"/>
          <w:sz w:val="24"/>
          <w:szCs w:val="24"/>
        </w:rPr>
        <w:t>(в ред. Постановлений Правительства Калужской области от 08.06.2017 N 352, от 20.09.2019 N 593)</w:t>
      </w:r>
    </w:p>
    <w:p w:rsidR="000939C2" w:rsidRPr="000939C2" w:rsidRDefault="000939C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39C2">
        <w:rPr>
          <w:rFonts w:ascii="Times New Roman" w:hAnsi="Times New Roman" w:cs="Times New Roman"/>
          <w:sz w:val="24"/>
          <w:szCs w:val="24"/>
        </w:rPr>
        <w:t>Абзац утратил силу. - Постановление Правительства Калужской области от 20.09.2019 N 593.</w:t>
      </w:r>
    </w:p>
    <w:p w:rsidR="000939C2" w:rsidRPr="000939C2" w:rsidRDefault="000939C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39C2">
        <w:rPr>
          <w:rFonts w:ascii="Times New Roman" w:hAnsi="Times New Roman" w:cs="Times New Roman"/>
          <w:sz w:val="24"/>
          <w:szCs w:val="24"/>
        </w:rPr>
        <w:t>4. Датой обращения за выплатой считается дата подачи гражданином заявления с предоставлением всех необходимых документов, перечисленных в пункте 3 настоящего Положения.</w:t>
      </w:r>
    </w:p>
    <w:p w:rsidR="000939C2" w:rsidRPr="000939C2" w:rsidRDefault="000939C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39C2">
        <w:rPr>
          <w:rFonts w:ascii="Times New Roman" w:hAnsi="Times New Roman" w:cs="Times New Roman"/>
          <w:sz w:val="24"/>
          <w:szCs w:val="24"/>
        </w:rPr>
        <w:t>5. Решение о предоставлении выплаты (либо об отказе в предоставлении выплаты) принимается в 15-дневный срок с даты обращения гражданина за выплатой.</w:t>
      </w:r>
    </w:p>
    <w:p w:rsidR="000939C2" w:rsidRPr="000939C2" w:rsidRDefault="000939C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39C2">
        <w:rPr>
          <w:rFonts w:ascii="Times New Roman" w:hAnsi="Times New Roman" w:cs="Times New Roman"/>
          <w:sz w:val="24"/>
          <w:szCs w:val="24"/>
        </w:rPr>
        <w:t>6. При наличии у гражданина права на получение одной и той же меры социальной поддержки по нескольким основаниям данная мера социальной поддержки предоставляется только по одному основанию по выбору самого гражданина, за исключением случаев, предусмотренных действующим законодательством.</w:t>
      </w:r>
    </w:p>
    <w:p w:rsidR="000939C2" w:rsidRPr="000939C2" w:rsidRDefault="000939C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39C2">
        <w:rPr>
          <w:rFonts w:ascii="Times New Roman" w:hAnsi="Times New Roman" w:cs="Times New Roman"/>
          <w:sz w:val="24"/>
          <w:szCs w:val="24"/>
        </w:rPr>
        <w:t>7. Начисление выплаты осуществляется в размерах, установленных действующим законодательством.</w:t>
      </w:r>
    </w:p>
    <w:p w:rsidR="000939C2" w:rsidRPr="000939C2" w:rsidRDefault="000939C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39C2">
        <w:rPr>
          <w:rFonts w:ascii="Times New Roman" w:hAnsi="Times New Roman" w:cs="Times New Roman"/>
          <w:sz w:val="24"/>
          <w:szCs w:val="24"/>
        </w:rPr>
        <w:t>8. Выплата осуществляется единовременно в текущем году в 15-дневный срок после принятия решения о ее назначении.</w:t>
      </w:r>
    </w:p>
    <w:p w:rsidR="000939C2" w:rsidRPr="000939C2" w:rsidRDefault="000939C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39C2">
        <w:rPr>
          <w:rFonts w:ascii="Times New Roman" w:hAnsi="Times New Roman" w:cs="Times New Roman"/>
          <w:sz w:val="24"/>
          <w:szCs w:val="24"/>
        </w:rPr>
        <w:t>9. Выплата осуществляется путем перечисления начисленной суммы на лицевой счет получателя, открытый им в кредитной организации, либо через отделение федеральной почтовой связи.</w:t>
      </w:r>
    </w:p>
    <w:p w:rsidR="000939C2" w:rsidRPr="000939C2" w:rsidRDefault="000939C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39C2">
        <w:rPr>
          <w:rFonts w:ascii="Times New Roman" w:hAnsi="Times New Roman" w:cs="Times New Roman"/>
          <w:sz w:val="24"/>
          <w:szCs w:val="24"/>
        </w:rPr>
        <w:t>10. Назначенная денежная выплата не выплачивается в случае смерти лица, имевшего право на ее получение.</w:t>
      </w:r>
    </w:p>
    <w:p w:rsidR="000939C2" w:rsidRPr="000939C2" w:rsidRDefault="000939C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39C2">
        <w:rPr>
          <w:rFonts w:ascii="Times New Roman" w:hAnsi="Times New Roman" w:cs="Times New Roman"/>
          <w:sz w:val="24"/>
          <w:szCs w:val="24"/>
        </w:rPr>
        <w:t>11. Полученная сумма выплаты в случае представления гражданином документов с заведомо неправильными сведениями, сокрытия обстоятельств, влияющих на право назначения выплаты, возмещается гражданином уполномоченному органу, а в случае спора может быть взыскана в порядке, предусмотренном действующим законодательством.</w:t>
      </w:r>
    </w:p>
    <w:p w:rsidR="000939C2" w:rsidRPr="000939C2" w:rsidRDefault="000939C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939C2" w:rsidRPr="000939C2" w:rsidRDefault="000939C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939C2" w:rsidRPr="000939C2" w:rsidRDefault="000939C2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BB4F8C" w:rsidRPr="000939C2" w:rsidRDefault="00BB4F8C">
      <w:pPr>
        <w:rPr>
          <w:rFonts w:ascii="Times New Roman" w:hAnsi="Times New Roman" w:cs="Times New Roman"/>
          <w:sz w:val="24"/>
          <w:szCs w:val="24"/>
        </w:rPr>
      </w:pPr>
    </w:p>
    <w:sectPr w:rsidR="00BB4F8C" w:rsidRPr="000939C2" w:rsidSect="00AD24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9C2"/>
    <w:rsid w:val="000939C2"/>
    <w:rsid w:val="006272A1"/>
    <w:rsid w:val="00BB4F8C"/>
    <w:rsid w:val="00D05588"/>
    <w:rsid w:val="00F9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89258"/>
  <w15:chartTrackingRefBased/>
  <w15:docId w15:val="{0E1522D8-A4CA-493D-87A3-F2423A956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39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939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939C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1475</Words>
  <Characters>8408</Characters>
  <Application>Microsoft Office Word</Application>
  <DocSecurity>0</DocSecurity>
  <Lines>70</Lines>
  <Paragraphs>19</Paragraphs>
  <ScaleCrop>false</ScaleCrop>
  <Company/>
  <LinksUpToDate>false</LinksUpToDate>
  <CharactersWithSpaces>9864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Скок Ольга Викторовна</dc:creator>
  <cp:keywords/>
  <dc:description/>
  <cp:lastModifiedBy>Скок Ольга Викторовна</cp:lastModifiedBy>
  <cp:revision>2</cp:revision>
  <dcterms:created xsi:type="dcterms:W3CDTF">2026-05-12T07:03:00Z</dcterms:created>
  <dcterms:modified xsi:type="dcterms:W3CDTF">2026-05-12T07:04:00Z</dcterms:modified>
</cp:coreProperties>
</file>