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Заместителю главы городского округа города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Калуги - начальнику управления архитектуры,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градостроительства и земельных отношений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города Калуги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от 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   полное наименование, Ф.И.О., ИНН, ОГРН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           юридического лица, ИП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почтовый адрес и (или) адрес электронной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почты: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контактный телефон: 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паспортные данные 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(серия, N, кем и когда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выдан) для физ. лиц.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действующий(-</w:t>
      </w:r>
      <w:proofErr w:type="spellStart"/>
      <w:r w:rsidRPr="00C9552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95522">
        <w:rPr>
          <w:rFonts w:ascii="Times New Roman" w:hAnsi="Times New Roman" w:cs="Times New Roman"/>
          <w:sz w:val="24"/>
          <w:szCs w:val="24"/>
        </w:rPr>
        <w:t>) по доверенности от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6979B1" w:rsidRPr="00C95522" w:rsidRDefault="006979B1" w:rsidP="006979B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979B1" w:rsidRPr="00C95522" w:rsidRDefault="006979B1" w:rsidP="006979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89"/>
      <w:bookmarkEnd w:id="0"/>
      <w:r w:rsidRPr="00C95522">
        <w:rPr>
          <w:rFonts w:ascii="Times New Roman" w:hAnsi="Times New Roman" w:cs="Times New Roman"/>
          <w:sz w:val="24"/>
          <w:szCs w:val="24"/>
        </w:rPr>
        <w:t>Заявление</w:t>
      </w:r>
    </w:p>
    <w:p w:rsidR="006979B1" w:rsidRPr="00C95522" w:rsidRDefault="006979B1" w:rsidP="006979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:rsidR="006979B1" w:rsidRPr="00C95522" w:rsidRDefault="006979B1" w:rsidP="006979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>Прошу  принять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 xml:space="preserve">  решение  о  предварительном согласовании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земельного участка по адресу: ____________________________________________,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с кадастровым номером ____________________ (при наличии)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>Прошу  принять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 xml:space="preserve">  решение  о  предварительном согласовании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земельного  участка,  образование которого предусмотрено проектом межевания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территории/проектной    документацией    лесного    участка,   утвержденным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_____________________________/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>схемой  расположения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 xml:space="preserve">  земельного  участка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кадастровом плане территории, приложенной к настоящему заявлению.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 xml:space="preserve">Указывается,   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 xml:space="preserve"> если   испрашиваемый   земельный   участок   предстоит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образовать,  в том числе реквизиты решения об утверждении проекта межевания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территории,    если    образование    испрашиваемого   земельного  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предусмотрено указанным проектом.)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Основание   предоставления   земельного   участка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>указать   статью):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________________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(подп.  7  п. 2 ст. 39.6 (ведение садоводства для СТ), подп. 9 п. 2 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39.6  ЗК РФ (под капитальными объектами), подп. 12 п. 2 ст. 39.6 ЗК РФ (для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ведения  КФХ), подп. 15 п. 2 с. 39.6 (ЛПХ, ИЖС, садоводство), подп. 19 п.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ст. 39.6 ЗК РФ (ведение огородничества), и другие пункты).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Вид разрешенного использования земельного участка: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Цель использования земельного участка: _______________________________.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>Вид  права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>,  на  котором будет осуществляться предоставление земельного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участка   (нужное   подчеркнуть):  собственность  за  плату,  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бесплатно,   аренда,  постоянное  (бессрочное)  пользование,  безвозмездное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(срочное) пользование.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Реквизиты    решения    об   утверждении   документа   территориального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планирования и (или) проекта планировки территории _______________________.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(Указывается   в   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 xml:space="preserve">случае,   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>если  земельный  участок  предоставляется  для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размещения   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 xml:space="preserve">объектов,   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>предусмотренных  указанными  документами  и  (или)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проектом.)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lastRenderedPageBreak/>
        <w:t xml:space="preserve">    Реквизиты решения об изъятии земельного участка для государственных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522">
        <w:rPr>
          <w:rFonts w:ascii="Times New Roman" w:hAnsi="Times New Roman" w:cs="Times New Roman"/>
          <w:sz w:val="24"/>
          <w:szCs w:val="24"/>
        </w:rPr>
        <w:t>муниципальных нужд ________________________________________________________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C95522">
        <w:rPr>
          <w:rFonts w:ascii="Times New Roman" w:hAnsi="Times New Roman" w:cs="Times New Roman"/>
          <w:sz w:val="24"/>
          <w:szCs w:val="24"/>
        </w:rPr>
        <w:t>заполняется  в</w:t>
      </w:r>
      <w:proofErr w:type="gramEnd"/>
      <w:r w:rsidRPr="00C95522">
        <w:rPr>
          <w:rFonts w:ascii="Times New Roman" w:hAnsi="Times New Roman" w:cs="Times New Roman"/>
          <w:sz w:val="24"/>
          <w:szCs w:val="24"/>
        </w:rPr>
        <w:t xml:space="preserve">  случае,  если  земельный участок предоставляется взамен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земельного участка, изымаемого для государственных или муниципальных нужд)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1.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2.</w:t>
      </w: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 xml:space="preserve">    Результат предоставления услуги прошу:</w:t>
      </w:r>
    </w:p>
    <w:p w:rsidR="006979B1" w:rsidRPr="00C95522" w:rsidRDefault="006979B1" w:rsidP="00697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16"/>
        <w:gridCol w:w="1247"/>
      </w:tblGrid>
      <w:tr w:rsidR="006979B1" w:rsidRPr="00C95522" w:rsidTr="00D85A72">
        <w:tc>
          <w:tcPr>
            <w:tcW w:w="7816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5522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</w:t>
            </w:r>
          </w:p>
        </w:tc>
        <w:tc>
          <w:tcPr>
            <w:tcW w:w="1247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B1" w:rsidRPr="00C95522" w:rsidTr="00D85A72">
        <w:tc>
          <w:tcPr>
            <w:tcW w:w="7816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5522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управление архитектуры, градостроительства и земельных отношений города Калуги, в МФЦ, расположенном по адресу: ___________________________________</w:t>
            </w:r>
          </w:p>
        </w:tc>
        <w:tc>
          <w:tcPr>
            <w:tcW w:w="1247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B1" w:rsidRPr="00C95522" w:rsidTr="00D85A72">
        <w:tc>
          <w:tcPr>
            <w:tcW w:w="7816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5522"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адрес: _________________</w:t>
            </w:r>
          </w:p>
        </w:tc>
        <w:tc>
          <w:tcPr>
            <w:tcW w:w="1247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B1" w:rsidRPr="00C95522" w:rsidTr="00D85A72">
        <w:tc>
          <w:tcPr>
            <w:tcW w:w="7816" w:type="dxa"/>
          </w:tcPr>
          <w:p w:rsidR="006979B1" w:rsidRPr="00C95522" w:rsidRDefault="006979B1" w:rsidP="00D85A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522">
              <w:rPr>
                <w:rFonts w:ascii="Times New Roman" w:hAnsi="Times New Roman" w:cs="Times New Roman"/>
                <w:sz w:val="24"/>
                <w:szCs w:val="24"/>
              </w:rPr>
              <w:t>Указывается один из перечисленных способов</w:t>
            </w:r>
          </w:p>
        </w:tc>
        <w:tc>
          <w:tcPr>
            <w:tcW w:w="1247" w:type="dxa"/>
          </w:tcPr>
          <w:p w:rsidR="006979B1" w:rsidRPr="00C95522" w:rsidRDefault="006979B1" w:rsidP="00D85A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9B1" w:rsidRPr="00C95522" w:rsidRDefault="006979B1" w:rsidP="00697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79B1" w:rsidRPr="00C95522" w:rsidRDefault="006979B1" w:rsidP="006979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5522">
        <w:rPr>
          <w:rFonts w:ascii="Times New Roman" w:hAnsi="Times New Roman" w:cs="Times New Roman"/>
          <w:sz w:val="24"/>
          <w:szCs w:val="24"/>
        </w:rPr>
        <w:t>Подпись заявителя               "___" _________________ 20__ г.</w:t>
      </w:r>
    </w:p>
    <w:p w:rsidR="006979B1" w:rsidRPr="00C95522" w:rsidRDefault="006979B1" w:rsidP="00697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Default="00BB4F8C">
      <w:bookmarkStart w:id="1" w:name="_GoBack"/>
      <w:bookmarkEnd w:id="1"/>
    </w:p>
    <w:sectPr w:rsidR="00BB4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9B1"/>
    <w:rsid w:val="006979B1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12D58-B53A-4A04-862E-A9634DCF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79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79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1</cp:revision>
  <dcterms:created xsi:type="dcterms:W3CDTF">2026-10-26T09:35:00Z</dcterms:created>
  <dcterms:modified xsi:type="dcterms:W3CDTF">2026-10-26T09:35:00Z</dcterms:modified>
</cp:coreProperties>
</file>